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79" w:rsidRDefault="004B761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7pt;height:82.5pt;z-index:251659264;mso-position-horizontal:left;mso-position-horizontal-relative:margin;mso-position-vertical:top;mso-position-vertical-relative:margin">
            <v:imagedata r:id="rId4" o:title="LOGO Del_Valle-01"/>
            <w10:wrap type="square" anchorx="margin" anchory="margin"/>
          </v:shape>
        </w:pict>
      </w:r>
      <w:r w:rsidR="00561D79">
        <w:t xml:space="preserve">  </w:t>
      </w:r>
    </w:p>
    <w:p w:rsidR="00561D79" w:rsidRDefault="00561D7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PLAN DE TRABAJO</w:t>
      </w:r>
      <w:r w:rsidR="00EA0240">
        <w:rPr>
          <w:b/>
          <w:sz w:val="28"/>
          <w:u w:val="single"/>
        </w:rPr>
        <w:t xml:space="preserve"> SUSPENSIÓN DE CLASES</w:t>
      </w:r>
    </w:p>
    <w:p w:rsidR="00EA0240" w:rsidRDefault="003C2966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DOCENTE: </w:t>
      </w:r>
      <w:r>
        <w:rPr>
          <w:b/>
          <w:sz w:val="28"/>
        </w:rPr>
        <w:t>Katherine Arriola / Valentina Machuca</w:t>
      </w:r>
      <w:r w:rsidR="00EA0240">
        <w:rPr>
          <w:b/>
          <w:sz w:val="28"/>
          <w:u w:val="single"/>
        </w:rPr>
        <w:t xml:space="preserve">  </w:t>
      </w:r>
    </w:p>
    <w:p w:rsidR="00EA0240" w:rsidRDefault="00EA0240">
      <w:pPr>
        <w:rPr>
          <w:b/>
          <w:sz w:val="28"/>
          <w:u w:val="single"/>
        </w:rPr>
      </w:pPr>
    </w:p>
    <w:p w:rsidR="00761B94" w:rsidRDefault="003C296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CURSO:  1° Básico A - B</w:t>
      </w:r>
      <w:r>
        <w:rPr>
          <w:b/>
          <w:sz w:val="28"/>
          <w:u w:val="single"/>
        </w:rPr>
        <w:tab/>
        <w:t xml:space="preserve">       </w:t>
      </w:r>
      <w:r w:rsidR="00EA0240">
        <w:rPr>
          <w:b/>
          <w:sz w:val="28"/>
          <w:u w:val="single"/>
        </w:rPr>
        <w:t xml:space="preserve"> ASIGNATURA:</w:t>
      </w:r>
      <w:r w:rsidR="00EA0240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Ciencias Naturales</w:t>
      </w:r>
    </w:p>
    <w:p w:rsidR="00561D79" w:rsidRDefault="00561D79">
      <w:pPr>
        <w:rPr>
          <w:b/>
          <w:sz w:val="28"/>
          <w:u w:val="single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A0240" w:rsidTr="00EA0240">
        <w:tc>
          <w:tcPr>
            <w:tcW w:w="8926" w:type="dxa"/>
          </w:tcPr>
          <w:p w:rsidR="00EA0240" w:rsidRDefault="00EA0240">
            <w:pPr>
              <w:rPr>
                <w:b/>
                <w:sz w:val="28"/>
                <w:u w:val="single"/>
              </w:rPr>
            </w:pPr>
          </w:p>
          <w:p w:rsidR="00EA0240" w:rsidRDefault="00EA0240" w:rsidP="00EA0240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OBJETIVO:</w:t>
            </w:r>
          </w:p>
          <w:p w:rsidR="00EA0240" w:rsidRDefault="00EA0240">
            <w:pPr>
              <w:rPr>
                <w:b/>
                <w:sz w:val="28"/>
                <w:u w:val="single"/>
              </w:rPr>
            </w:pPr>
          </w:p>
          <w:p w:rsidR="00EA0240" w:rsidRPr="00473088" w:rsidRDefault="004730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Identificar y describir la ubicación y la función de los sentidos proponiendo medidas para protegerlos y prevenir situaciones de riesgo.</w:t>
            </w:r>
          </w:p>
          <w:p w:rsidR="00EA0240" w:rsidRDefault="00EA0240">
            <w:pPr>
              <w:rPr>
                <w:b/>
                <w:sz w:val="28"/>
                <w:u w:val="single"/>
              </w:rPr>
            </w:pPr>
          </w:p>
          <w:p w:rsidR="00EA0240" w:rsidRDefault="00EA0240">
            <w:pPr>
              <w:rPr>
                <w:b/>
                <w:sz w:val="28"/>
                <w:u w:val="single"/>
              </w:rPr>
            </w:pPr>
          </w:p>
        </w:tc>
      </w:tr>
      <w:tr w:rsidR="00EA0240" w:rsidTr="00EA0240">
        <w:tc>
          <w:tcPr>
            <w:tcW w:w="8926" w:type="dxa"/>
          </w:tcPr>
          <w:p w:rsidR="00EA0240" w:rsidRDefault="00EA0240">
            <w:pPr>
              <w:rPr>
                <w:b/>
                <w:sz w:val="28"/>
                <w:u w:val="single"/>
              </w:rPr>
            </w:pPr>
          </w:p>
          <w:p w:rsidR="00EA0240" w:rsidRDefault="00EA0240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INSTRUCCIONES:</w:t>
            </w:r>
          </w:p>
          <w:p w:rsidR="00EA0240" w:rsidRDefault="00EA0240">
            <w:pPr>
              <w:rPr>
                <w:b/>
                <w:sz w:val="28"/>
                <w:u w:val="single"/>
              </w:rPr>
            </w:pPr>
          </w:p>
          <w:p w:rsidR="00EA0240" w:rsidRPr="003F4887" w:rsidRDefault="003F4887">
            <w:pPr>
              <w:rPr>
                <w:sz w:val="28"/>
              </w:rPr>
            </w:pPr>
            <w:r>
              <w:rPr>
                <w:sz w:val="28"/>
              </w:rPr>
              <w:t>Los alumnos deberán trabajar en las páginas del libro acompañado de una actividad experimental asociada a los sentidos.</w:t>
            </w:r>
          </w:p>
          <w:p w:rsidR="00EA0240" w:rsidRDefault="00EA0240">
            <w:pPr>
              <w:rPr>
                <w:b/>
                <w:sz w:val="28"/>
                <w:u w:val="single"/>
              </w:rPr>
            </w:pPr>
          </w:p>
          <w:p w:rsidR="00EA0240" w:rsidRDefault="00EA0240">
            <w:pPr>
              <w:rPr>
                <w:b/>
                <w:sz w:val="28"/>
                <w:u w:val="single"/>
              </w:rPr>
            </w:pPr>
          </w:p>
        </w:tc>
      </w:tr>
      <w:tr w:rsidR="00EA0240" w:rsidTr="00EA0240">
        <w:tc>
          <w:tcPr>
            <w:tcW w:w="8926" w:type="dxa"/>
          </w:tcPr>
          <w:p w:rsidR="00EA0240" w:rsidRDefault="00EA0240">
            <w:pPr>
              <w:rPr>
                <w:b/>
                <w:sz w:val="28"/>
                <w:u w:val="single"/>
              </w:rPr>
            </w:pPr>
          </w:p>
          <w:p w:rsidR="00EA0240" w:rsidRDefault="00EA0240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TAREA/ACTIVIDAD A REALIZAR:</w:t>
            </w:r>
          </w:p>
          <w:p w:rsidR="00EA0240" w:rsidRDefault="00EA0240">
            <w:pPr>
              <w:rPr>
                <w:b/>
                <w:sz w:val="28"/>
                <w:u w:val="single"/>
              </w:rPr>
            </w:pPr>
          </w:p>
          <w:p w:rsidR="003F4887" w:rsidRDefault="003F4887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Tarea 1:</w:t>
            </w:r>
          </w:p>
          <w:p w:rsidR="003F4887" w:rsidRDefault="003F4887">
            <w:pPr>
              <w:rPr>
                <w:sz w:val="28"/>
                <w:u w:val="single"/>
              </w:rPr>
            </w:pPr>
          </w:p>
          <w:p w:rsidR="003F4887" w:rsidRDefault="00493B17" w:rsidP="00493B17">
            <w:pPr>
              <w:jc w:val="both"/>
              <w:rPr>
                <w:sz w:val="28"/>
              </w:rPr>
            </w:pPr>
            <w:r>
              <w:rPr>
                <w:sz w:val="28"/>
              </w:rPr>
              <w:t>El alumno con ayuda de una persona lectora debe leer las páginas del libro 8 a la 19. En cada una de estas páginas se busca que el estudiante experimente el sentido (vista, olfato, gusto, tacto y audición); en lo posible tratar que puedan realizarlos, sin embargo, si las condiciones no lo permiten colocarlos en la situación o en experiencias previas en l</w:t>
            </w:r>
            <w:r w:rsidR="00E41BAA">
              <w:rPr>
                <w:sz w:val="28"/>
              </w:rPr>
              <w:t>as cuales puedan identificar cuá</w:t>
            </w:r>
            <w:r>
              <w:rPr>
                <w:sz w:val="28"/>
              </w:rPr>
              <w:t>ndo usan sus sentidos y qué órganos les permiten llevarlo a cabo.</w:t>
            </w:r>
          </w:p>
          <w:p w:rsidR="00493B17" w:rsidRDefault="00493B17" w:rsidP="00493B17">
            <w:pPr>
              <w:jc w:val="both"/>
              <w:rPr>
                <w:sz w:val="28"/>
              </w:rPr>
            </w:pPr>
          </w:p>
          <w:p w:rsidR="00493B17" w:rsidRDefault="00493B17" w:rsidP="00493B17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Tarea 2: </w:t>
            </w:r>
          </w:p>
          <w:p w:rsidR="00493B17" w:rsidRDefault="00493B17" w:rsidP="00493B17">
            <w:pPr>
              <w:jc w:val="both"/>
              <w:rPr>
                <w:sz w:val="28"/>
                <w:u w:val="single"/>
              </w:rPr>
            </w:pPr>
          </w:p>
          <w:p w:rsidR="00493B17" w:rsidRDefault="00493B17" w:rsidP="00493B17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Para reforzar los contenidos y las habilidades científicas de obser</w:t>
            </w:r>
            <w:r w:rsidR="00E41BAA">
              <w:rPr>
                <w:sz w:val="28"/>
              </w:rPr>
              <w:t>var</w:t>
            </w:r>
            <w:r>
              <w:rPr>
                <w:sz w:val="28"/>
              </w:rPr>
              <w:t xml:space="preserve"> y explorar usando los sentidos, los niños y niñas deben realizar las siguientes actividades del </w:t>
            </w:r>
            <w:r>
              <w:rPr>
                <w:b/>
                <w:sz w:val="28"/>
              </w:rPr>
              <w:t xml:space="preserve">cuaderno de actividades </w:t>
            </w:r>
            <w:r>
              <w:rPr>
                <w:sz w:val="28"/>
              </w:rPr>
              <w:t>asociadas a las siguientes páginas del texto escolar</w:t>
            </w:r>
            <w:r>
              <w:rPr>
                <w:b/>
                <w:sz w:val="28"/>
              </w:rPr>
              <w:t>.</w:t>
            </w:r>
          </w:p>
          <w:p w:rsidR="00493B17" w:rsidRDefault="00493B17" w:rsidP="00493B17">
            <w:pPr>
              <w:jc w:val="both"/>
              <w:rPr>
                <w:b/>
                <w:sz w:val="28"/>
              </w:rPr>
            </w:pPr>
          </w:p>
          <w:p w:rsidR="00493B17" w:rsidRDefault="00493B17" w:rsidP="00493B17">
            <w:pPr>
              <w:jc w:val="both"/>
              <w:rPr>
                <w:b/>
                <w:sz w:val="28"/>
              </w:rPr>
            </w:pPr>
          </w:p>
          <w:p w:rsidR="00493B17" w:rsidRDefault="00493B17" w:rsidP="00493B17">
            <w:pPr>
              <w:jc w:val="both"/>
              <w:rPr>
                <w:b/>
                <w:sz w:val="28"/>
              </w:rPr>
            </w:pPr>
          </w:p>
          <w:p w:rsidR="00493B17" w:rsidRDefault="00493B17" w:rsidP="00493B17">
            <w:pPr>
              <w:jc w:val="both"/>
              <w:rPr>
                <w:b/>
                <w:sz w:val="28"/>
              </w:rPr>
            </w:pPr>
          </w:p>
          <w:p w:rsidR="00493B17" w:rsidRDefault="00493B17" w:rsidP="00493B17">
            <w:pPr>
              <w:jc w:val="both"/>
              <w:rPr>
                <w:b/>
                <w:sz w:val="28"/>
              </w:rPr>
            </w:pPr>
          </w:p>
          <w:p w:rsidR="00493B17" w:rsidRDefault="00493B17" w:rsidP="00493B17">
            <w:pPr>
              <w:jc w:val="both"/>
              <w:rPr>
                <w:b/>
                <w:sz w:val="28"/>
              </w:rPr>
            </w:pPr>
          </w:p>
          <w:tbl>
            <w:tblPr>
              <w:tblStyle w:val="Tablaconcuadrcula"/>
              <w:tblW w:w="0" w:type="auto"/>
              <w:tblInd w:w="450" w:type="dxa"/>
              <w:tblLook w:val="04A0" w:firstRow="1" w:lastRow="0" w:firstColumn="1" w:lastColumn="0" w:noHBand="0" w:noVBand="1"/>
            </w:tblPr>
            <w:tblGrid>
              <w:gridCol w:w="3900"/>
              <w:gridCol w:w="3613"/>
            </w:tblGrid>
            <w:tr w:rsidR="00493B17" w:rsidTr="00761B94">
              <w:tc>
                <w:tcPr>
                  <w:tcW w:w="3900" w:type="dxa"/>
                </w:tcPr>
                <w:p w:rsidR="00493B17" w:rsidRPr="00493B17" w:rsidRDefault="00493B17" w:rsidP="00493B1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PÁGINAS DEL TEXTO ESCOLAR</w:t>
                  </w:r>
                </w:p>
              </w:tc>
              <w:tc>
                <w:tcPr>
                  <w:tcW w:w="3613" w:type="dxa"/>
                </w:tcPr>
                <w:p w:rsidR="00493B17" w:rsidRDefault="00493B17" w:rsidP="00493B17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</w:rPr>
                    <w:t>CUADERNO DE ACTIVIDADES</w:t>
                  </w:r>
                </w:p>
              </w:tc>
            </w:tr>
            <w:tr w:rsidR="00761B94" w:rsidTr="00761B94">
              <w:tc>
                <w:tcPr>
                  <w:tcW w:w="3900" w:type="dxa"/>
                </w:tcPr>
                <w:p w:rsidR="00761B94" w:rsidRPr="00761B94" w:rsidRDefault="00761B94" w:rsidP="00493B1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Los sentidos</w:t>
                  </w:r>
                  <w:r w:rsidR="00E41BAA">
                    <w:rPr>
                      <w:sz w:val="28"/>
                    </w:rPr>
                    <w:t>, pág. 8-9</w:t>
                  </w:r>
                </w:p>
              </w:tc>
              <w:tc>
                <w:tcPr>
                  <w:tcW w:w="3613" w:type="dxa"/>
                </w:tcPr>
                <w:p w:rsidR="00761B94" w:rsidRPr="00761B94" w:rsidRDefault="00761B94" w:rsidP="00493B1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Actividad 1, pág. 4</w:t>
                  </w:r>
                </w:p>
              </w:tc>
            </w:tr>
            <w:tr w:rsidR="00493B17" w:rsidTr="00761B94">
              <w:tc>
                <w:tcPr>
                  <w:tcW w:w="3900" w:type="dxa"/>
                </w:tcPr>
                <w:p w:rsidR="00493B17" w:rsidRPr="00493B17" w:rsidRDefault="00493B17" w:rsidP="00493B17">
                  <w:pPr>
                    <w:jc w:val="center"/>
                    <w:rPr>
                      <w:sz w:val="28"/>
                    </w:rPr>
                  </w:pPr>
                  <w:r w:rsidRPr="00493B17">
                    <w:rPr>
                      <w:sz w:val="28"/>
                    </w:rPr>
                    <w:t>Visión Pág. 10</w:t>
                  </w:r>
                </w:p>
              </w:tc>
              <w:tc>
                <w:tcPr>
                  <w:tcW w:w="3613" w:type="dxa"/>
                </w:tcPr>
                <w:p w:rsidR="00493B17" w:rsidRDefault="00761B94" w:rsidP="00493B1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Actividad 2</w:t>
                  </w:r>
                  <w:r w:rsidR="00493B17" w:rsidRPr="00493B17">
                    <w:rPr>
                      <w:sz w:val="28"/>
                    </w:rPr>
                    <w:t>, pág. 5</w:t>
                  </w:r>
                </w:p>
                <w:p w:rsidR="00761B94" w:rsidRPr="00493B17" w:rsidRDefault="00761B94" w:rsidP="00493B1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Actividad 5, pág.9</w:t>
                  </w:r>
                </w:p>
              </w:tc>
            </w:tr>
            <w:tr w:rsidR="00761B94" w:rsidTr="00761B94">
              <w:tc>
                <w:tcPr>
                  <w:tcW w:w="3900" w:type="dxa"/>
                </w:tcPr>
                <w:p w:rsidR="00761B94" w:rsidRDefault="00761B94" w:rsidP="00493B1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Gusto Pág.16</w:t>
                  </w:r>
                </w:p>
              </w:tc>
              <w:tc>
                <w:tcPr>
                  <w:tcW w:w="3613" w:type="dxa"/>
                </w:tcPr>
                <w:p w:rsidR="00761B94" w:rsidRPr="00493B17" w:rsidRDefault="00761B94" w:rsidP="00493B1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Actividad 3, pág. 6</w:t>
                  </w:r>
                </w:p>
              </w:tc>
            </w:tr>
            <w:tr w:rsidR="00761B94" w:rsidTr="00761B94">
              <w:tc>
                <w:tcPr>
                  <w:tcW w:w="3900" w:type="dxa"/>
                </w:tcPr>
                <w:p w:rsidR="00761B94" w:rsidRDefault="00761B94" w:rsidP="00493B1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Tacto Pág. 18</w:t>
                  </w:r>
                </w:p>
              </w:tc>
              <w:tc>
                <w:tcPr>
                  <w:tcW w:w="3613" w:type="dxa"/>
                </w:tcPr>
                <w:p w:rsidR="00761B94" w:rsidRPr="00493B17" w:rsidRDefault="00761B94" w:rsidP="00493B17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Actividad 4, pág. 7-8</w:t>
                  </w:r>
                </w:p>
              </w:tc>
            </w:tr>
          </w:tbl>
          <w:p w:rsidR="00EA0240" w:rsidRDefault="00EA0240">
            <w:pPr>
              <w:rPr>
                <w:b/>
                <w:sz w:val="28"/>
                <w:u w:val="single"/>
              </w:rPr>
            </w:pPr>
          </w:p>
          <w:p w:rsidR="00EA0240" w:rsidRDefault="00EA0240">
            <w:pPr>
              <w:rPr>
                <w:b/>
                <w:sz w:val="28"/>
                <w:u w:val="single"/>
              </w:rPr>
            </w:pPr>
          </w:p>
        </w:tc>
      </w:tr>
      <w:tr w:rsidR="00EA0240" w:rsidTr="00EA0240">
        <w:tc>
          <w:tcPr>
            <w:tcW w:w="8926" w:type="dxa"/>
          </w:tcPr>
          <w:p w:rsidR="00EA0240" w:rsidRDefault="00EA0240">
            <w:pPr>
              <w:rPr>
                <w:b/>
                <w:sz w:val="28"/>
                <w:u w:val="single"/>
              </w:rPr>
            </w:pPr>
          </w:p>
          <w:p w:rsidR="00EA0240" w:rsidRDefault="00EA0240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FECHA/TIPO DE ENTREGA, REVISIÓN O EVALUACIÓN:</w:t>
            </w:r>
          </w:p>
          <w:p w:rsidR="00EA0240" w:rsidRDefault="00EA0240">
            <w:pPr>
              <w:rPr>
                <w:b/>
                <w:sz w:val="28"/>
                <w:u w:val="single"/>
              </w:rPr>
            </w:pPr>
          </w:p>
          <w:p w:rsidR="004B761A" w:rsidRDefault="004B761A" w:rsidP="004B761A">
            <w:pPr>
              <w:jc w:val="both"/>
              <w:rPr>
                <w:sz w:val="28"/>
              </w:rPr>
            </w:pPr>
            <w:r>
              <w:rPr>
                <w:sz w:val="28"/>
              </w:rPr>
              <w:t>Se entregará la actividad como fecha máxima próximo jueves 26 de marzo a cada profesora a cargo de la asignatura para ser calificado. Para esto deberán hacer llegar vía correo una fotografía o un scann</w:t>
            </w:r>
            <w:r>
              <w:rPr>
                <w:sz w:val="28"/>
              </w:rPr>
              <w:t>er del material indicad</w:t>
            </w:r>
            <w:r>
              <w:rPr>
                <w:sz w:val="28"/>
              </w:rPr>
              <w:t>o, para esto solicitamos que el documento venga con la siguiente estructura en el nombre:</w:t>
            </w:r>
          </w:p>
          <w:p w:rsidR="004B761A" w:rsidRDefault="004B761A" w:rsidP="004B761A">
            <w:pPr>
              <w:rPr>
                <w:sz w:val="28"/>
              </w:rPr>
            </w:pPr>
          </w:p>
          <w:p w:rsidR="004B761A" w:rsidRDefault="004B761A" w:rsidP="004B76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Apellido Nombre (Asignatura) (Curso) (Número de tarea)</w:t>
            </w:r>
          </w:p>
          <w:p w:rsidR="004B761A" w:rsidRDefault="004B761A" w:rsidP="004B761A">
            <w:pPr>
              <w:jc w:val="center"/>
              <w:rPr>
                <w:sz w:val="28"/>
              </w:rPr>
            </w:pPr>
          </w:p>
          <w:p w:rsidR="004B761A" w:rsidRDefault="004B761A" w:rsidP="004B761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Ej</w:t>
            </w:r>
            <w:proofErr w:type="spellEnd"/>
            <w:r>
              <w:rPr>
                <w:sz w:val="28"/>
              </w:rPr>
              <w:t>: Muñoz Sofía (</w:t>
            </w:r>
            <w:r>
              <w:rPr>
                <w:sz w:val="28"/>
              </w:rPr>
              <w:t>Ciencias Naturales</w:t>
            </w:r>
            <w:r>
              <w:rPr>
                <w:sz w:val="28"/>
              </w:rPr>
              <w:t>) (1°B) (Tarea 1)</w:t>
            </w:r>
          </w:p>
          <w:p w:rsidR="004B761A" w:rsidRDefault="004B761A" w:rsidP="004B761A">
            <w:pPr>
              <w:jc w:val="center"/>
              <w:rPr>
                <w:b/>
                <w:sz w:val="28"/>
                <w:u w:val="single"/>
              </w:rPr>
            </w:pPr>
          </w:p>
          <w:p w:rsidR="00EA0240" w:rsidRPr="00E41BAA" w:rsidRDefault="00E41BAA" w:rsidP="004B761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Las actividades del cuaderno de actividades </w:t>
            </w:r>
            <w:r w:rsidR="004B761A">
              <w:rPr>
                <w:sz w:val="28"/>
              </w:rPr>
              <w:t>(Tarea 2) son las que serán calificadas con</w:t>
            </w:r>
            <w:r>
              <w:rPr>
                <w:sz w:val="28"/>
              </w:rPr>
              <w:t xml:space="preserve"> una nota acumulativa.</w:t>
            </w:r>
          </w:p>
          <w:p w:rsidR="00EA0240" w:rsidRDefault="00EA0240">
            <w:pPr>
              <w:rPr>
                <w:b/>
                <w:sz w:val="28"/>
                <w:u w:val="single"/>
              </w:rPr>
            </w:pPr>
            <w:bookmarkStart w:id="0" w:name="_GoBack"/>
            <w:bookmarkEnd w:id="0"/>
          </w:p>
        </w:tc>
      </w:tr>
    </w:tbl>
    <w:p w:rsidR="00561D79" w:rsidRDefault="00561D79"/>
    <w:sectPr w:rsidR="00561D79" w:rsidSect="008113F8">
      <w:pgSz w:w="12242" w:h="18722" w:code="12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79"/>
    <w:rsid w:val="001F786E"/>
    <w:rsid w:val="003C2966"/>
    <w:rsid w:val="003F4887"/>
    <w:rsid w:val="00473088"/>
    <w:rsid w:val="00493B17"/>
    <w:rsid w:val="004B761A"/>
    <w:rsid w:val="005375AB"/>
    <w:rsid w:val="00561D79"/>
    <w:rsid w:val="00761B94"/>
    <w:rsid w:val="008113F8"/>
    <w:rsid w:val="00942439"/>
    <w:rsid w:val="00CE4937"/>
    <w:rsid w:val="00E41BAA"/>
    <w:rsid w:val="00EA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79AB70"/>
  <w15:chartTrackingRefBased/>
  <w15:docId w15:val="{BD7E855B-F777-4035-AF0A-A154030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1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profe-mp11gynz</dc:creator>
  <cp:keywords/>
  <dc:description/>
  <cp:lastModifiedBy>ASUS</cp:lastModifiedBy>
  <cp:revision>3</cp:revision>
  <cp:lastPrinted>2019-10-10T15:28:00Z</cp:lastPrinted>
  <dcterms:created xsi:type="dcterms:W3CDTF">2020-03-17T17:22:00Z</dcterms:created>
  <dcterms:modified xsi:type="dcterms:W3CDTF">2020-03-18T20:34:00Z</dcterms:modified>
</cp:coreProperties>
</file>